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FFBA4" w14:textId="624BEC03" w:rsidR="00CD2C02" w:rsidRDefault="000D70F2">
      <w:r>
        <w:t xml:space="preserve">December text </w:t>
      </w:r>
    </w:p>
    <w:p w14:paraId="15AA210F" w14:textId="3AC2FA7E" w:rsidR="000D70F2" w:rsidRDefault="000D70F2"/>
    <w:p w14:paraId="65107688" w14:textId="14699884" w:rsidR="000D70F2" w:rsidRDefault="000D70F2">
      <w:r>
        <w:t>Happy first holiday season in your new home, {clients name}!  I’d love to see pictures of your decorations.  Love and joy come to you, {your name}</w:t>
      </w:r>
    </w:p>
    <w:sectPr w:rsidR="000D7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0F2"/>
    <w:rsid w:val="000D70F2"/>
    <w:rsid w:val="00C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3E4DC"/>
  <w15:chartTrackingRefBased/>
  <w15:docId w15:val="{A5E79566-C684-41B8-AE67-552AFF6E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1</cp:revision>
  <dcterms:created xsi:type="dcterms:W3CDTF">2023-02-08T16:29:00Z</dcterms:created>
  <dcterms:modified xsi:type="dcterms:W3CDTF">2023-02-08T16:30:00Z</dcterms:modified>
</cp:coreProperties>
</file>